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9" w:rsidRPr="009C6450" w:rsidRDefault="00D65B39" w:rsidP="00D65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E36C0A" w:themeColor="accent6" w:themeShade="BF"/>
          <w:sz w:val="32"/>
          <w:szCs w:val="36"/>
          <w:lang w:eastAsia="ru-RU"/>
        </w:rPr>
      </w:pPr>
      <w:proofErr w:type="gramStart"/>
      <w:r w:rsidRPr="009C64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6"/>
          <w:lang w:eastAsia="ru-RU"/>
        </w:rPr>
        <w:t>Занятие  для</w:t>
      </w:r>
      <w:proofErr w:type="gramEnd"/>
      <w:r w:rsidRPr="009C64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6"/>
          <w:lang w:eastAsia="ru-RU"/>
        </w:rPr>
        <w:t xml:space="preserve"> детей 2-й младшей группы</w:t>
      </w:r>
    </w:p>
    <w:p w:rsidR="00D65B39" w:rsidRPr="009C6450" w:rsidRDefault="00D65B39" w:rsidP="00D65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E36C0A" w:themeColor="accent6" w:themeShade="BF"/>
          <w:sz w:val="32"/>
          <w:szCs w:val="36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6"/>
          <w:lang w:eastAsia="ru-RU"/>
        </w:rPr>
        <w:t>с использованием современных образовательных технологий</w:t>
      </w:r>
    </w:p>
    <w:p w:rsidR="00D65B39" w:rsidRPr="009C6450" w:rsidRDefault="00D65B39" w:rsidP="00D65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E36C0A" w:themeColor="accent6" w:themeShade="BF"/>
          <w:sz w:val="32"/>
          <w:szCs w:val="36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6"/>
          <w:lang w:eastAsia="ru-RU"/>
        </w:rPr>
        <w:t>«Сказочное путешествие с зайчиком»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Цель: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детей рассказыванию сказки с помощью мнемотехнических моделей.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Задачи:</w:t>
      </w:r>
    </w:p>
    <w:p w:rsidR="00D65B39" w:rsidRPr="009C6450" w:rsidRDefault="00D65B39" w:rsidP="00D65B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обучать детей самостоятельно пересказывать и понимать сказку на основе построения наглядной модели</w:t>
      </w:r>
    </w:p>
    <w:p w:rsidR="00D65B39" w:rsidRPr="009C6450" w:rsidRDefault="00D65B39" w:rsidP="00D65B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у детей мышление и воображение, эмоциональную отзывчивость, речь, память при отборе условных заместителей персонажей сказки, подбирая их по заданному признаку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(величине, цвету)</w:t>
      </w:r>
    </w:p>
    <w:p w:rsidR="00D65B39" w:rsidRPr="009C6450" w:rsidRDefault="00D65B39" w:rsidP="00D65B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воспитывать отзывчивость у детей, сопереживать и понимать героев сказки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Интеграция образовательных областей: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социально-коммуникативное развитие, познавательно-речевое, художественно-эстетическое, физкультурное развитие.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Формы деятельности – совместная деятельность взрослого и детей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Виды детской деятельности: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игровая, коммуникативная, познавательная, физическая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Форма проведения: ситуация – игра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Техническое сопровождение: средства ТСО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Методы и методические приемы:</w:t>
      </w:r>
      <w:bookmarkStart w:id="0" w:name="_GoBack"/>
      <w:bookmarkEnd w:id="0"/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словесный, наглядный, игровой; организационный момент, воображаемая ситуация, проблемные ситуации, сюрпризные моменты.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Словарная работа: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обучать детей образовывать слова с уменьшительно-ласкательными суффиксами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(заяц – зайка, зайчишка)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Оборудование и материалы: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-конверты с моделями на каждого ребенка, мышки, собаки, лисы, медведя-маски, волшебный </w:t>
      </w:r>
      <w:proofErr w:type="gramStart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рюкзачок.,</w:t>
      </w:r>
      <w:proofErr w:type="gramEnd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дорожки здоровья.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ХОД НЕПОСРЕДСТВЕННО-ОБРАЗОВАТЕЛЬНОЙ ДЕЯТЕЛЬНОСТИ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Организационный момент.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стоят в кругу.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сегодня мы с вами отправимся в волшебный мир сказок.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вы любите сказки? Я тоже люблю сказки, ведь именно там происходят настоящие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чудеса.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Много сказок есть на свете,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Сказки очень любят дети.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хотят в них побывать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немного поиграть!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 хотите? Вы готовы? Только вот как нам с вами попасть в страну сказок? Давайте приготовим ваши пальчики и произнесем волшебные слова.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(Дети произносят волшебные слова)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Пальчиковая </w:t>
      </w:r>
      <w:proofErr w:type="gramStart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игра“</w:t>
      </w:r>
      <w:proofErr w:type="gramEnd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Замок”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Начинаем колдовать, двери в сказку открывать.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 силой сжимаем и разжимаем кулаки.)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Хоть замочек очень крепкий –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(сложить ладони в замок)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Металлический и цепкий,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(развести ладони и потянуть замок)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его покрутим,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(крутим “замочек”)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потом три раза дунем,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(вдох через нос 3 раза дунем)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Покачаем – раз, два, три.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Дверь, замочек, отопри!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(Локти на уровне груди, ладони крепко прижать друг к другу, повороты “замочка” от себя.)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Двери открываются, сказка начинается.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Сюрпризный момент.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Появляется волшебный рюкзачок, в котором находится игрушка зайца.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-Ребята, посмотрите, что это?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-Правильно, кто-то забыл волшебный рюкзачок, а внутри что-то есть. Давайте попробуем с вами отгадать, что там, но не при помощи глаз, а при помощи рук. Сейчас я дам пощупать нескольким ребятам, а они должны назвать, что внутри рюкзака.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ощупывают содержимое и пытаются отгадать, кто внутри.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Беседа.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 как вы догадалась, что в мешочке спрятался зайка?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(У него короткий хвост, длинные ушки)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Правильно, ребята! Это зайка, он прибежал к нам из сказки.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Что можно сказать о характере зайца, какой он в сказках?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(трусишка, боязливый.)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-А как в сказках называют зайца?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(зайчишка, зайка — </w:t>
      </w:r>
      <w:proofErr w:type="spellStart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побегайка</w:t>
      </w:r>
      <w:proofErr w:type="spellEnd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, зайчонок, зайчишка-трусишка)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-Молодцы, ребята. Зайчик прибежал к нам из сказки, а как вы думаете из какой? В каких сказках мы с вами встречаем зайца?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«Заяц 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хваста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»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,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«Колобок»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,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«Теремок»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,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«Рукавичка»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-Да, действительно, в этих сказках мы встречаем зайчишку, но наш гость прибежал из сказки, где его обидела лиса и выгнала его из домика.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</w:t>
      </w:r>
      <w:proofErr w:type="spellStart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избушка.)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Игра с загадками.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Правильно, ребята, сказка называется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избушка»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зайчик принес нам с собой загадки. Давайте послушаем их внимательно и отгадаем. Сначала слушаем загадку и потом говорим отгадку.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Сама рыжевата,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Мордочка плутовата,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 не до пирожка,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 бы скушать петушка?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(лиса)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-Ребята, как можно назвать лису ласково?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</w:t>
      </w:r>
      <w:proofErr w:type="spellStart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лиска</w:t>
      </w:r>
      <w:proofErr w:type="spellEnd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, лисонька, лисичка)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Кто, большой и косолапый,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 достал из бочки лапой?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Скушал сладость и реветь.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зовут его?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(Медведь.)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Назовите медведя ласково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(мишка, </w:t>
      </w:r>
      <w:proofErr w:type="spellStart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мишенька</w:t>
      </w:r>
      <w:proofErr w:type="spellEnd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, медвежонок)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«Ку-ка-ре-ку»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кричит он звонко,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Крыльями хлопает громко.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Курочек верный пастух,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зовут его?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(Петух.)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Настя, назови петуха ласково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(петушок, </w:t>
      </w:r>
      <w:proofErr w:type="spellStart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петенька</w:t>
      </w:r>
      <w:proofErr w:type="spellEnd"/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меня отличный слух,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Острый взгляд и тонкий нюх.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Сразу лезу с кошкой в драку,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Потому что я…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(Собака.)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-Назовем собаку ласково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(собачка, собачонка)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Живет в норке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Грызет корки.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Короткие ножки,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Боится кошки.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(мышка)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-Ребята, посмотрите, каких животных мы с вами угадали. А все ли они герои сказки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избушка»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(Нет, мышка из другой сказки.)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Физкультминутка.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Правильно, ребята, зайка видит, что вы устали и хочет с вами поиграть. Хотите поиграть с ним? Тогда встаем в круг.</w:t>
      </w:r>
    </w:p>
    <w:p w:rsidR="00D65B39" w:rsidRPr="009C6450" w:rsidRDefault="00D65B39" w:rsidP="00D65B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Эй, ребята, что вы спите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Нам животных покажите.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лисички острый нос,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нее пушистый хвост.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Шуба рыжая лисы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Несказанной красоты.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Лиса по лесу похаживает,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Шубу рыжую поглаживает.</w:t>
      </w:r>
    </w:p>
    <w:p w:rsidR="00D65B39" w:rsidRPr="009C6450" w:rsidRDefault="00D65B39" w:rsidP="00D65B3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Заяц по лесу скакал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Заяц корм себе искал.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Вдруг у зайца на макушке,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Поднялись, как стрелки, ушки.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Зайчик прыгнул, повернулся,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под деревом согнулся.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Вылез мишка из берлоги,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Разминает Миша ноги,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носочках он пошел,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на пяточках потом.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Моделирование сказки.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-Вот мы немного отдохнули, и зайка приглашает вас за столы.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вас на столах лежат конверты, откройте их. Какие геометрические фигуры лежат перед вами?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(круги)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Чем они отличаются?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(цветом, размером)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Назовите цвета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(белый, серый, оранжевый, красный, коричневый)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Сказку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избушка»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мы будем с вами составлять и рассказывать по моделям-заместителям. Для каждого героя сказки — круг определенного цвета. Для зайчика, как вы думаете — какой?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(белый)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Почему? Оранжевый круг для…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(лисы)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Почему?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(лиса рыжая)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Какой цвет соответствует герою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избушка»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— собаке?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(серый)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Медведю, какого цвета кружок, почему?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(дети объясняют, почему круги разного размера, каждый цвет соотносят с героями сказки)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А что есть еще у вас на столах — избушки. Они разного цвета, почему?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(лубяная – коричневого, а ледяная – синего)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Правильно ребята.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теперь мы с вами будем рассказывать сказку, используя цветные кружочки. Я рассказываю сказку, а вы выкладываете кружочки друг за другом. Будьте внимательны.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(рассказываю сказку, дети раскладывают кружочки)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СКАЗКА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Жили-были лиса и заяц. У лисицы была избенка ледяная, а у зайчика лубяная.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(дети ставят модели избушек)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Пришла весна, и у лисы избушка и растаяла. А лиса попросилась к зайчику в избушку погреться, да и выгнала зайчика. Идет зайчик по дорожке и плачет, а навстречу ему собака: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Гав, гав! Что, зайчик, плачешь?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Как мне не плакать? Была у меня избушка лубяная, а у лисы — ледяная. Пришла весна, попросилась она ко мне, да меня самого и выгнала.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Не плачь, зайчик! Я ее выгоню!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Пошла собака к избушке, и говорит: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Гав-гав уходи лиса вон!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-А лиса с печки отвечает: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Как выскочу, как выпрыгну, пойдут клочки по закоулочкам! Собака испугалась и убежала. Зайчик опять идет и плачет. Ребята, </w:t>
      </w:r>
      <w:proofErr w:type="gramStart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покажите</w:t>
      </w:r>
      <w:proofErr w:type="gramEnd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 зайка плачет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(дети показывают как плачет заяц)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Навстречу ему медведь: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О чём, зайчик, плачешь?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Как же мне не плакать? Была у меня избушка, какая ребята? — лубяная, а у лисы — ледяная. Пришла весна, у лисы избушка растаяла. Так она меня из моей же избушки и выгнала.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Не плачь, зайчик! Я твоему горю помогу, мы ее из избушки прогоним!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Нет, не поможешь! Собака гнала, не выгнала. И ты, косолапый, не выгонишь.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Подошли они к избёнке, Медведь как зарычит: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Уходи, Лиса, вон из избушки!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 Лиса с печи как закричит: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Как выскочу, как выпрыгну, пойдут клочки по закоулочкам!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Медведь испугался и убежал. А как испугался медведь?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(дети показывают)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Идет зайчик дальше по дорожке, плачет. Навстречу петух с косой: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Кукареку! O чем, зайчик, плачешь?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Как же мне не плакать? Была у меня избушка лубяная, а у лисы — ледяная. Пришла весна, у лисы избушка растаяла. Так она меня из моей же избушки и выгнала.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Пойдем, зайчик, я тебе помогу, лису выгоню!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Нет, петух, не поможешь!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 ребята помогал зайке выгонять лису?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(собака, медведь)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Собака гнала — не выгнала, медведь гнал — не прогнал.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Подошли они к избёнке,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Кукареку! Несу косу на плечи, хочу лису </w:t>
      </w:r>
      <w:proofErr w:type="spellStart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посечи</w:t>
      </w:r>
      <w:proofErr w:type="spellEnd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 Пойди, лиса вон!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Лиса услыхала, испугалась и говорит: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Одеваюсь.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Петух громче закричал, ребята помогайте мне: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Кукареку! Несу косу на плечи, хочу лису </w:t>
      </w:r>
      <w:proofErr w:type="spellStart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посечи</w:t>
      </w:r>
      <w:proofErr w:type="spellEnd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 Пойди, лиса, вон!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 лиса: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Шубу одеваю.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Петушок еще громче закричал, ребята помогаем петушку: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Кукареку! Несу косу на плечи, хочу лису </w:t>
      </w:r>
      <w:proofErr w:type="spellStart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посечи</w:t>
      </w:r>
      <w:proofErr w:type="spellEnd"/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 Пойди, лиса, вон!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Испугалась лиса и убежала, а петух с зайчиком стали жить поживать и добра наживать.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время рассказывания дети изображают: как плачет зайка, как собака испугалась лису, как петушок поет песню: сначала тихо, потом громче и громче.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-Ребята. Скажите, хорошо ли поступила лиса с зайцем?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(Нет)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-Какая лиса в этой сказке?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(Лиса – хитрая, умная, бессердечная, коварная, лгунью, плутовка)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— А какой зайчик?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(Зайчик – добрый, слабый, беззащитный, доверчивый, горемыка)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-Почему не помогли зайцу волк и медведь?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(Волк и медведь струсили и убежали)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-Кто оказался настоящим героем – помощником, не испугавшимся лису? Кто он?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(Петушок смелый, храбрый, хороший, красивый)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-Что же победило в сказке, добро или зло?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(Добро)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Упражнение для глаз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«Глазки крепко закрываем»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Глазки крепко закрываем,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Дружно до пяти считаем,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Открываем, поморгаем,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работать продолжаем.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Молодцы, ребята. Вы все правильно составляли и помогали мне рассказывать сказку. Как она называется?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избушка»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Вам понравилось составлять сказку при помощи моделей?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выходят из-за столов и встают на коврик.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-Нужно выполнить еще одно задание. Впереди нас ждут три дороги.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первой пойдем — к лягушкам в болото попадем.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второй пойдем — к Бабе-Яге придем.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третьей пойдем – сундучок сказочный найдем.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Какую дорогу выбираем? Тогда вперед!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Дыхательное упражнение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шагаем друг за другом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Лесом и весенним лугом. Носом глубоко дышите, Спинки ровненько держите! </w:t>
      </w:r>
      <w:r w:rsidRPr="009C645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(Вдох- выдох)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 вот и волшебный сундучок! А что же внутри? угощение для детей)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Рефлексия.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-Ну, а нам пора прощаться.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со сказкой расставаться.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сказку увидели, в сказку играли,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Ну и конечно немного устали.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Закончились наши большие дела,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нам в детский сад возвращаться пора.</w:t>
      </w:r>
    </w:p>
    <w:p w:rsidR="00D65B39" w:rsidRPr="009C6450" w:rsidRDefault="00D65B39" w:rsidP="00D65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Сегодня мы с вами поиграли в игру </w:t>
      </w:r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«Волшебный рюкзачок, отгадывали загадки, изображали животных и совершили путешествие в сказку «</w:t>
      </w:r>
      <w:proofErr w:type="spellStart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Заюшкина</w:t>
      </w:r>
      <w:proofErr w:type="spellEnd"/>
      <w:r w:rsidRPr="009C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избушка»</w:t>
      </w:r>
      <w:r w:rsidRPr="009C64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которую составляли и рассказывали по моделям заместителям.</w:t>
      </w:r>
    </w:p>
    <w:p w:rsidR="00FC0456" w:rsidRPr="009C6450" w:rsidRDefault="00FC0456">
      <w:pPr>
        <w:rPr>
          <w:sz w:val="20"/>
        </w:rPr>
      </w:pPr>
    </w:p>
    <w:sectPr w:rsidR="00FC0456" w:rsidRPr="009C6450" w:rsidSect="00FC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BBB"/>
    <w:multiLevelType w:val="multilevel"/>
    <w:tmpl w:val="799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4347"/>
    <w:multiLevelType w:val="multilevel"/>
    <w:tmpl w:val="829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715F9"/>
    <w:multiLevelType w:val="multilevel"/>
    <w:tmpl w:val="5616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572F3"/>
    <w:multiLevelType w:val="multilevel"/>
    <w:tmpl w:val="3C7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B39"/>
    <w:rsid w:val="0002419E"/>
    <w:rsid w:val="00083F8F"/>
    <w:rsid w:val="000A3109"/>
    <w:rsid w:val="000A311A"/>
    <w:rsid w:val="000B06CA"/>
    <w:rsid w:val="000B6B34"/>
    <w:rsid w:val="000C1192"/>
    <w:rsid w:val="000C31AA"/>
    <w:rsid w:val="001014E6"/>
    <w:rsid w:val="00104B8C"/>
    <w:rsid w:val="001178D6"/>
    <w:rsid w:val="00141339"/>
    <w:rsid w:val="00155563"/>
    <w:rsid w:val="001B7B48"/>
    <w:rsid w:val="001C4F46"/>
    <w:rsid w:val="001F63AD"/>
    <w:rsid w:val="0020177E"/>
    <w:rsid w:val="002618C4"/>
    <w:rsid w:val="00282C9F"/>
    <w:rsid w:val="002A11CE"/>
    <w:rsid w:val="002F4BD0"/>
    <w:rsid w:val="00310EDD"/>
    <w:rsid w:val="003113E9"/>
    <w:rsid w:val="0034503B"/>
    <w:rsid w:val="003730AD"/>
    <w:rsid w:val="00391824"/>
    <w:rsid w:val="00397604"/>
    <w:rsid w:val="003B77DA"/>
    <w:rsid w:val="003E7DD3"/>
    <w:rsid w:val="003F356E"/>
    <w:rsid w:val="00420466"/>
    <w:rsid w:val="00420600"/>
    <w:rsid w:val="00437CCA"/>
    <w:rsid w:val="004772C3"/>
    <w:rsid w:val="004B383B"/>
    <w:rsid w:val="004C2CC1"/>
    <w:rsid w:val="004C3D8E"/>
    <w:rsid w:val="004C6D6E"/>
    <w:rsid w:val="0051371C"/>
    <w:rsid w:val="00515229"/>
    <w:rsid w:val="00550BDC"/>
    <w:rsid w:val="00552D2A"/>
    <w:rsid w:val="005B48FB"/>
    <w:rsid w:val="005B5D00"/>
    <w:rsid w:val="005C4AB1"/>
    <w:rsid w:val="005C675C"/>
    <w:rsid w:val="005D0183"/>
    <w:rsid w:val="005D26D4"/>
    <w:rsid w:val="00603923"/>
    <w:rsid w:val="00605004"/>
    <w:rsid w:val="006139DE"/>
    <w:rsid w:val="00633360"/>
    <w:rsid w:val="006B64A1"/>
    <w:rsid w:val="006B6C17"/>
    <w:rsid w:val="006C38F5"/>
    <w:rsid w:val="006D20F8"/>
    <w:rsid w:val="006F7452"/>
    <w:rsid w:val="00703118"/>
    <w:rsid w:val="00705EE7"/>
    <w:rsid w:val="007124E5"/>
    <w:rsid w:val="007277E1"/>
    <w:rsid w:val="00782340"/>
    <w:rsid w:val="00787E6B"/>
    <w:rsid w:val="007F09F9"/>
    <w:rsid w:val="0087169B"/>
    <w:rsid w:val="008B61BC"/>
    <w:rsid w:val="008F465C"/>
    <w:rsid w:val="008F4973"/>
    <w:rsid w:val="00927275"/>
    <w:rsid w:val="009501D4"/>
    <w:rsid w:val="0095632C"/>
    <w:rsid w:val="009635A6"/>
    <w:rsid w:val="00982ED6"/>
    <w:rsid w:val="0099432B"/>
    <w:rsid w:val="009C6450"/>
    <w:rsid w:val="009D0D35"/>
    <w:rsid w:val="00A17F06"/>
    <w:rsid w:val="00A54FB8"/>
    <w:rsid w:val="00A57523"/>
    <w:rsid w:val="00A61140"/>
    <w:rsid w:val="00A624F5"/>
    <w:rsid w:val="00A872FE"/>
    <w:rsid w:val="00AA2681"/>
    <w:rsid w:val="00AB30BE"/>
    <w:rsid w:val="00AB6CE9"/>
    <w:rsid w:val="00AC35AD"/>
    <w:rsid w:val="00AE44ED"/>
    <w:rsid w:val="00B106A4"/>
    <w:rsid w:val="00B4108D"/>
    <w:rsid w:val="00B74017"/>
    <w:rsid w:val="00BC1BB4"/>
    <w:rsid w:val="00BC4421"/>
    <w:rsid w:val="00BD1CCF"/>
    <w:rsid w:val="00BF1B99"/>
    <w:rsid w:val="00C07783"/>
    <w:rsid w:val="00C376EB"/>
    <w:rsid w:val="00C43235"/>
    <w:rsid w:val="00CF2DA0"/>
    <w:rsid w:val="00CF34DE"/>
    <w:rsid w:val="00D1324C"/>
    <w:rsid w:val="00D31F51"/>
    <w:rsid w:val="00D41D08"/>
    <w:rsid w:val="00D544D4"/>
    <w:rsid w:val="00D610B2"/>
    <w:rsid w:val="00D65B39"/>
    <w:rsid w:val="00DA3B81"/>
    <w:rsid w:val="00DA674E"/>
    <w:rsid w:val="00DB4613"/>
    <w:rsid w:val="00DC1390"/>
    <w:rsid w:val="00DC504B"/>
    <w:rsid w:val="00E02DC9"/>
    <w:rsid w:val="00E375A1"/>
    <w:rsid w:val="00E71075"/>
    <w:rsid w:val="00E85633"/>
    <w:rsid w:val="00EF3C70"/>
    <w:rsid w:val="00F15F63"/>
    <w:rsid w:val="00F167E6"/>
    <w:rsid w:val="00F608EC"/>
    <w:rsid w:val="00F6231C"/>
    <w:rsid w:val="00F670F1"/>
    <w:rsid w:val="00F703BF"/>
    <w:rsid w:val="00FC0456"/>
    <w:rsid w:val="00FC67C8"/>
    <w:rsid w:val="00FE230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E2CA-8910-4EF6-8CE0-360363A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6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5B39"/>
  </w:style>
  <w:style w:type="paragraph" w:customStyle="1" w:styleId="c9">
    <w:name w:val="c9"/>
    <w:basedOn w:val="a"/>
    <w:rsid w:val="00D6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B39"/>
  </w:style>
  <w:style w:type="character" w:customStyle="1" w:styleId="c4">
    <w:name w:val="c4"/>
    <w:basedOn w:val="a0"/>
    <w:rsid w:val="00D65B39"/>
  </w:style>
  <w:style w:type="character" w:customStyle="1" w:styleId="c0">
    <w:name w:val="c0"/>
    <w:basedOn w:val="a0"/>
    <w:rsid w:val="00D65B39"/>
  </w:style>
  <w:style w:type="paragraph" w:customStyle="1" w:styleId="c11">
    <w:name w:val="c11"/>
    <w:basedOn w:val="a"/>
    <w:rsid w:val="00D6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</cp:lastModifiedBy>
  <cp:revision>2</cp:revision>
  <dcterms:created xsi:type="dcterms:W3CDTF">2019-10-19T10:47:00Z</dcterms:created>
  <dcterms:modified xsi:type="dcterms:W3CDTF">2020-12-19T07:13:00Z</dcterms:modified>
</cp:coreProperties>
</file>