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267" w:rsidRPr="00EB6267" w:rsidRDefault="00EB6267" w:rsidP="00EB6267">
      <w:pPr>
        <w:pStyle w:val="a9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ОБРАЗОВАНИЕ ТАЗОВСКИЙ РАЙОН</w:t>
      </w:r>
    </w:p>
    <w:p w:rsidR="000D0409" w:rsidRPr="00B5470D" w:rsidRDefault="000D0409" w:rsidP="00EB626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5470D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D0409" w:rsidRPr="00B5470D" w:rsidRDefault="000D0409" w:rsidP="00EB626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5470D">
        <w:rPr>
          <w:rFonts w:ascii="Times New Roman" w:hAnsi="Times New Roman"/>
          <w:sz w:val="28"/>
          <w:szCs w:val="28"/>
        </w:rPr>
        <w:t>детский сад «Радуга»</w:t>
      </w:r>
    </w:p>
    <w:p w:rsidR="000D0409" w:rsidRPr="00B5470D" w:rsidRDefault="000D0409" w:rsidP="00EB6267">
      <w:pPr>
        <w:spacing w:after="0" w:line="240" w:lineRule="auto"/>
        <w:ind w:right="284"/>
        <w:rPr>
          <w:rFonts w:ascii="Times New Roman" w:hAnsi="Times New Roman"/>
          <w:sz w:val="28"/>
          <w:szCs w:val="28"/>
        </w:rPr>
      </w:pPr>
    </w:p>
    <w:p w:rsidR="000D0409" w:rsidRPr="00B5470D" w:rsidRDefault="000D0409" w:rsidP="00EB626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0D0409" w:rsidRPr="00B5470D" w:rsidRDefault="000D0409" w:rsidP="000D04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0D0409" w:rsidRDefault="000D0409" w:rsidP="000D0409">
      <w:pPr>
        <w:spacing w:after="0" w:line="240" w:lineRule="auto"/>
        <w:ind w:right="284"/>
        <w:jc w:val="center"/>
        <w:rPr>
          <w:rFonts w:ascii="Comic Sans MS" w:hAnsi="Comic Sans MS" w:cs="Times New Roman"/>
          <w:b/>
          <w:sz w:val="48"/>
          <w:szCs w:val="28"/>
        </w:rPr>
      </w:pPr>
    </w:p>
    <w:p w:rsidR="0034110D" w:rsidRPr="0034110D" w:rsidRDefault="0034110D" w:rsidP="000D0409">
      <w:pPr>
        <w:spacing w:after="0" w:line="240" w:lineRule="auto"/>
        <w:ind w:right="284"/>
        <w:jc w:val="center"/>
        <w:rPr>
          <w:rFonts w:ascii="Comic Sans MS" w:hAnsi="Comic Sans MS" w:cs="Times New Roman"/>
          <w:b/>
          <w:sz w:val="48"/>
          <w:szCs w:val="28"/>
        </w:rPr>
      </w:pPr>
    </w:p>
    <w:p w:rsidR="000D0409" w:rsidRPr="0034110D" w:rsidRDefault="000D0409" w:rsidP="000D0409">
      <w:pPr>
        <w:spacing w:after="0" w:line="240" w:lineRule="auto"/>
        <w:ind w:right="284"/>
        <w:jc w:val="center"/>
        <w:rPr>
          <w:rFonts w:ascii="Century Gothic" w:hAnsi="Century Gothic" w:cs="Times New Roman"/>
          <w:b/>
          <w:color w:val="FFC000"/>
          <w:sz w:val="56"/>
          <w:szCs w:val="28"/>
        </w:rPr>
      </w:pPr>
      <w:r w:rsidRPr="0034110D">
        <w:rPr>
          <w:rFonts w:ascii="Century Gothic" w:hAnsi="Century Gothic" w:cs="Times New Roman"/>
          <w:b/>
          <w:color w:val="FFC000"/>
          <w:sz w:val="56"/>
          <w:szCs w:val="28"/>
        </w:rPr>
        <w:t>Экологическая викторина</w:t>
      </w:r>
    </w:p>
    <w:p w:rsidR="000D0409" w:rsidRPr="0034110D" w:rsidRDefault="000D0409" w:rsidP="000D0409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color w:val="595959" w:themeColor="text1" w:themeTint="A6"/>
          <w:sz w:val="36"/>
          <w:szCs w:val="28"/>
        </w:rPr>
      </w:pPr>
      <w:r w:rsidRPr="0034110D">
        <w:rPr>
          <w:rFonts w:ascii="Times New Roman" w:hAnsi="Times New Roman" w:cs="Times New Roman"/>
          <w:b/>
          <w:color w:val="595959" w:themeColor="text1" w:themeTint="A6"/>
          <w:sz w:val="36"/>
          <w:szCs w:val="28"/>
        </w:rPr>
        <w:t xml:space="preserve"> для детей подготовительной к школе группы</w:t>
      </w:r>
    </w:p>
    <w:p w:rsidR="00F43073" w:rsidRPr="00B5470D" w:rsidRDefault="00F43073" w:rsidP="000D0409">
      <w:pPr>
        <w:spacing w:after="0" w:line="240" w:lineRule="auto"/>
        <w:ind w:right="284"/>
        <w:jc w:val="center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0D0409" w:rsidRPr="00B5470D" w:rsidRDefault="000D0409" w:rsidP="000D0409">
      <w:pPr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</w:p>
    <w:p w:rsidR="000D0409" w:rsidRPr="00B5470D" w:rsidRDefault="00F43073" w:rsidP="00F43073">
      <w:pPr>
        <w:spacing w:after="0" w:line="240" w:lineRule="auto"/>
        <w:ind w:right="284" w:hanging="709"/>
        <w:jc w:val="right"/>
        <w:rPr>
          <w:rFonts w:ascii="Times New Roman" w:hAnsi="Times New Roman"/>
          <w:sz w:val="28"/>
          <w:szCs w:val="28"/>
        </w:rPr>
      </w:pPr>
      <w:r w:rsidRPr="00B5470D">
        <w:rPr>
          <w:noProof/>
          <w:sz w:val="28"/>
          <w:szCs w:val="28"/>
        </w:rPr>
        <w:drawing>
          <wp:inline distT="0" distB="0" distL="0" distR="0">
            <wp:extent cx="5936974" cy="4035287"/>
            <wp:effectExtent l="19050" t="0" r="6626" b="0"/>
            <wp:docPr id="36" name="Рисунок 4" descr="C:\Users\5\Documents\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\Documents\приро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D6C" w:rsidRPr="00F74D6C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F74D6C" w:rsidRPr="00F74D6C">
        <w:rPr>
          <w:sz w:val="28"/>
          <w:szCs w:val="28"/>
        </w:rPr>
        <w:pict>
          <v:shape id="_x0000_i1026" type="#_x0000_t75" alt="" style="width:24.3pt;height:24.3pt"/>
        </w:pict>
      </w:r>
    </w:p>
    <w:p w:rsidR="000D0409" w:rsidRPr="00B5470D" w:rsidRDefault="000D0409" w:rsidP="000D0409">
      <w:pPr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</w:p>
    <w:p w:rsidR="000D0409" w:rsidRPr="00B5470D" w:rsidRDefault="00EB6267" w:rsidP="000D0409">
      <w:pPr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</w:t>
      </w:r>
      <w:r w:rsidR="000D0409" w:rsidRPr="00B5470D">
        <w:rPr>
          <w:rFonts w:ascii="Times New Roman" w:hAnsi="Times New Roman"/>
          <w:sz w:val="28"/>
          <w:szCs w:val="28"/>
        </w:rPr>
        <w:t xml:space="preserve"> дополнительного образования:</w:t>
      </w:r>
    </w:p>
    <w:p w:rsidR="000D0409" w:rsidRPr="00B5470D" w:rsidRDefault="000D0409" w:rsidP="00EB6267">
      <w:pPr>
        <w:spacing w:after="0" w:line="240" w:lineRule="auto"/>
        <w:ind w:right="284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B5470D">
        <w:rPr>
          <w:rFonts w:ascii="Times New Roman" w:hAnsi="Times New Roman"/>
          <w:sz w:val="28"/>
          <w:szCs w:val="28"/>
        </w:rPr>
        <w:t>Шляховая</w:t>
      </w:r>
      <w:proofErr w:type="spellEnd"/>
      <w:r w:rsidRPr="00B5470D">
        <w:rPr>
          <w:rFonts w:ascii="Times New Roman" w:hAnsi="Times New Roman"/>
          <w:sz w:val="28"/>
          <w:szCs w:val="28"/>
        </w:rPr>
        <w:t xml:space="preserve"> Н.С.</w:t>
      </w:r>
    </w:p>
    <w:p w:rsidR="000D0409" w:rsidRDefault="000D0409" w:rsidP="000D0409">
      <w:pPr>
        <w:spacing w:after="0" w:line="240" w:lineRule="auto"/>
        <w:ind w:right="284"/>
        <w:rPr>
          <w:rFonts w:ascii="Times New Roman" w:hAnsi="Times New Roman"/>
          <w:sz w:val="28"/>
          <w:szCs w:val="28"/>
        </w:rPr>
      </w:pPr>
    </w:p>
    <w:p w:rsidR="000D0409" w:rsidRPr="00B5470D" w:rsidRDefault="000D0409" w:rsidP="000D0409">
      <w:pPr>
        <w:spacing w:after="0" w:line="240" w:lineRule="auto"/>
        <w:ind w:right="284"/>
        <w:rPr>
          <w:rFonts w:ascii="Times New Roman" w:hAnsi="Times New Roman"/>
          <w:sz w:val="28"/>
          <w:szCs w:val="28"/>
        </w:rPr>
      </w:pPr>
    </w:p>
    <w:p w:rsidR="00F07784" w:rsidRDefault="004F32FA" w:rsidP="004F32FA">
      <w:pPr>
        <w:spacing w:after="0" w:line="240" w:lineRule="auto"/>
        <w:ind w:left="-567" w:right="284"/>
        <w:jc w:val="center"/>
        <w:rPr>
          <w:rFonts w:ascii="Times New Roman" w:hAnsi="Times New Roman"/>
          <w:sz w:val="28"/>
          <w:szCs w:val="28"/>
        </w:rPr>
      </w:pPr>
      <w:r w:rsidRPr="00B5470D">
        <w:rPr>
          <w:rFonts w:ascii="Times New Roman" w:hAnsi="Times New Roman"/>
          <w:sz w:val="28"/>
          <w:szCs w:val="28"/>
        </w:rPr>
        <w:t xml:space="preserve"> п. Тазовский</w:t>
      </w:r>
    </w:p>
    <w:p w:rsidR="00EB6267" w:rsidRDefault="00EB6267" w:rsidP="004F32FA">
      <w:pPr>
        <w:spacing w:after="0" w:line="240" w:lineRule="auto"/>
        <w:ind w:left="-567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 г.</w:t>
      </w:r>
    </w:p>
    <w:p w:rsidR="0034110D" w:rsidRDefault="0034110D" w:rsidP="003411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110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Тип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комбинированный.</w:t>
      </w:r>
    </w:p>
    <w:p w:rsidR="002E59C4" w:rsidRDefault="002E59C4" w:rsidP="003411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E59C4" w:rsidRDefault="0034110D" w:rsidP="003411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4110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работы: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подгрупповая.</w:t>
      </w:r>
      <w:r w:rsidR="009D2449"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E59C4" w:rsidRDefault="009D2449" w:rsidP="003411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411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закрепить 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</w:t>
      </w:r>
      <w:r w:rsidR="003411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</w:t>
      </w:r>
      <w:r w:rsidR="003411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о природе и 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нравственно – ценностного отношения к </w:t>
      </w:r>
      <w:r w:rsidR="0034110D"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D2449" w:rsidRPr="00B5470D" w:rsidRDefault="009D2449" w:rsidP="003411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Образовательные: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4110D">
        <w:rPr>
          <w:rFonts w:ascii="Times New Roman" w:eastAsia="Times New Roman" w:hAnsi="Times New Roman" w:cs="Times New Roman"/>
          <w:color w:val="000000"/>
          <w:sz w:val="28"/>
          <w:szCs w:val="28"/>
        </w:rPr>
        <w:t>углубить знания детей по экологии.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Развивающие</w:t>
      </w:r>
      <w:proofErr w:type="gramEnd"/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развивать познавательный интерес, любознательность, </w:t>
      </w:r>
      <w:r w:rsidR="0034110D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словарный запас детей.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Воспитательные: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воспитывать любовь к природе, понимание необходимости сохранения его целостности, умение вести себя в лесу.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E59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гимнастические круги; </w:t>
      </w:r>
      <w:r w:rsidR="00A52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зелёные и красные флажки; </w:t>
      </w:r>
      <w:r w:rsidR="002E59C4">
        <w:rPr>
          <w:rFonts w:ascii="Times New Roman" w:eastAsia="Times New Roman" w:hAnsi="Times New Roman" w:cs="Times New Roman"/>
          <w:color w:val="000000"/>
          <w:sz w:val="28"/>
          <w:szCs w:val="28"/>
        </w:rPr>
        <w:t>корзинки с деревянными грибочками, ягодами и фруктами;</w:t>
      </w:r>
      <w:r w:rsidR="002E59C4"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59C4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раздаточный материал; ватманы и восковые мелки.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402346" w:rsidRDefault="00402346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402346" w:rsidRDefault="00402346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402346" w:rsidRDefault="00402346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402346" w:rsidRDefault="00402346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402346" w:rsidRDefault="00402346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402346" w:rsidRDefault="00402346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402346" w:rsidRDefault="00402346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402346" w:rsidRDefault="00402346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402346" w:rsidRPr="00B5470D" w:rsidRDefault="00402346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B5470D" w:rsidRDefault="00B5470D" w:rsidP="00B365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70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Ход мероприятия.</w:t>
      </w:r>
    </w:p>
    <w:p w:rsidR="00B5470D" w:rsidRDefault="00B5470D" w:rsidP="00B365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Pr="00B5470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Звучит фонограмма музыки «В мире животных». Команды детей входят в зал, занимают свои места.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87A6B" w:rsidRPr="00B5470D" w:rsidRDefault="00C87A6B" w:rsidP="00B36503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60929" w:rsidRPr="00B5470D" w:rsidRDefault="00960929" w:rsidP="00B365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47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 Ведущий: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 </w:t>
      </w:r>
    </w:p>
    <w:p w:rsidR="00960929" w:rsidRPr="00B5470D" w:rsidRDefault="00960929" w:rsidP="00B365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Здравствуйте, уважаемые участники викторины, члены жюри! Сегодня мы собрались здесь, чтобы поучаствовать в викторине, которая посвящена экологии. В викторине участвуют две команды детей подготовительной группы. Каждая команда выбирает капитана и придумывает название команды, связанные с природой.  У вас 3 минуты.</w:t>
      </w:r>
    </w:p>
    <w:p w:rsidR="00B36503" w:rsidRDefault="00B36503" w:rsidP="00B3650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87A6B" w:rsidRPr="00C87A6B" w:rsidRDefault="00C87A6B" w:rsidP="00B365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87A6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 Ведущий: </w:t>
      </w:r>
    </w:p>
    <w:p w:rsidR="00103E88" w:rsidRDefault="00C87A6B" w:rsidP="00B365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Просим озвучить имя капитана и название команды.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з</w:t>
      </w:r>
      <w:r w:rsidRPr="00B547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наете ли вы, что лес - это ваш большой и настоящий друг? Лес - живой. И как всему живому, ему необходимо солнце, которое дарит тепло и свет, вода и почва для роста растений и жизни животных, чистый воздух, а еще покой и тишина. Люди часто не задумываются о том, как легко могут нанести вред лесу и его обитател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ям. А вы знаете как вести себя в лесу?</w:t>
      </w:r>
      <w:r w:rsidRPr="00B547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36503" w:rsidRDefault="00B36503" w:rsidP="00B36503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0710E" w:rsidRDefault="00E0710E" w:rsidP="00B36503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 Ведущий:</w:t>
      </w:r>
    </w:p>
    <w:p w:rsidR="00E0710E" w:rsidRDefault="00E0710E" w:rsidP="00B36503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Молодцы! А сейчас мы это проверим!  Поиграем с вами в</w:t>
      </w:r>
      <w:r w:rsidRPr="00B5470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игру</w:t>
      </w:r>
      <w:r w:rsidRPr="00E0710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B5470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071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"Экологический светофор".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0710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(Ведущие по очереди перечисляют, что можно делать в лесу, а чего нельзя.</w:t>
      </w:r>
      <w:proofErr w:type="gramEnd"/>
      <w:r w:rsidRPr="00E0710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E0710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в соответствии с этим поднимают зеленый или красный флажки)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</w:p>
    <w:p w:rsidR="00E0710E" w:rsidRDefault="00E0710E" w:rsidP="00B365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</w:t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ожно (нельзя) ломать ветки;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оставлять после себя мусор;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разорять гнезда и муравейники;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кувыркаться в траве;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собирать ягоды;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52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собирать</w:t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ядовитые грибы;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разжигать костры;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отдыхать на пне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710E" w:rsidRDefault="00E0710E" w:rsidP="00B36503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0710E" w:rsidRDefault="00E0710E" w:rsidP="00B365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 Ведущий</w:t>
      </w:r>
      <w:r w:rsidRPr="00E071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0710E" w:rsidRDefault="00E0710E" w:rsidP="00B365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Правильно. И запомните еще несколько правил: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Отправляясь в лес гулять,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Попрошу не забывать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лесные,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Незатейливые, простые.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Деревья, ветки не ломай,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Мусора в лесу не оставляй,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Зря костров не разводи,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громко не кричи.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Бабочек ты не лови, 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для этого они.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в лесу лишь гость, 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Главные</w:t>
      </w:r>
      <w:proofErr w:type="gramEnd"/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там дуб и лось.</w:t>
      </w:r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52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</w:t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зеленый </w:t>
      </w:r>
      <w:proofErr w:type="gramStart"/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</w:t>
      </w:r>
      <w:proofErr w:type="gramEnd"/>
      <w:r w:rsidRPr="00E071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52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07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откроет много тайн и чудес!</w:t>
      </w:r>
    </w:p>
    <w:p w:rsidR="00E0710E" w:rsidRDefault="00E0710E" w:rsidP="00B365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710E" w:rsidRPr="006224F4" w:rsidRDefault="00E0710E" w:rsidP="00B3650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2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Ведущий:</w:t>
      </w:r>
    </w:p>
    <w:p w:rsidR="00E0710E" w:rsidRPr="006224F4" w:rsidRDefault="00E0710E" w:rsidP="00B365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Итак, начинаем нашу экологическую викторину! Если у вас есть ответ на вопрос, то капитан команды поднимает вверх флажок. Выкрики не считаются за ответ. За каждый правильный ответ команда будет получать </w:t>
      </w:r>
      <w:r w:rsidR="00A52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ягодку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конце викторины наше жюри подсчитает количество </w:t>
      </w:r>
      <w:r w:rsidR="00A52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ягод в корзинке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каждой команды и объявит победителя.</w:t>
      </w:r>
    </w:p>
    <w:p w:rsidR="00F41732" w:rsidRPr="006224F4" w:rsidRDefault="00F41732" w:rsidP="00B365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1732" w:rsidRPr="006224F4" w:rsidRDefault="00F41732" w:rsidP="00B3650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2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Ведущий:</w:t>
      </w:r>
    </w:p>
    <w:p w:rsidR="00F41732" w:rsidRPr="006224F4" w:rsidRDefault="00F41732" w:rsidP="00B365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Первый конкурс называется «Лесные загадки»</w:t>
      </w:r>
      <w:r w:rsidR="00C54DE9"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C7712" w:rsidRPr="006224F4" w:rsidRDefault="00CC7712" w:rsidP="00B3650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загадка:</w:t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Растет в траве Аленка</w:t>
      </w:r>
      <w:proofErr w:type="gramStart"/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красной рубашонке,</w:t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не пройдет,</w:t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Всяк поклон отдает. </w:t>
      </w:r>
      <w:r w:rsidRPr="006224F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(Ягода)</w:t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2: </w:t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Ягодку сорвать легко —</w:t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Ведь растет невысоко.</w:t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 листочки загляни-ка —</w:t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Там созрела... </w:t>
      </w:r>
      <w:r w:rsidRPr="006224F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E31D0B" w:rsidRPr="006224F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</w:t>
      </w:r>
      <w:r w:rsidRPr="006224F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емляника)</w:t>
      </w:r>
    </w:p>
    <w:p w:rsidR="00CC7712" w:rsidRPr="006224F4" w:rsidRDefault="00CC7712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C7712" w:rsidRPr="006224F4" w:rsidRDefault="00CC7712" w:rsidP="00B36503">
      <w:pPr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3: 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цветка к цветку порхает,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присядет, отдыхает. </w:t>
      </w:r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(Бабочка)</w:t>
      </w:r>
    </w:p>
    <w:p w:rsidR="00CC7712" w:rsidRPr="006224F4" w:rsidRDefault="00CC7712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224F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4: 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 ягоды хорош,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сорви ее пойди - </w:t>
      </w:r>
      <w:proofErr w:type="spellStart"/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proofErr w:type="spellEnd"/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Куст в колючках будто еж -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назван</w:t>
      </w:r>
      <w:proofErr w:type="gramStart"/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.... </w:t>
      </w:r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="00E31D0B"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жевика) 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C7712" w:rsidRPr="006224F4" w:rsidRDefault="00CC7712" w:rsidP="00B36503">
      <w:pPr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5: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ромашку у ворот</w:t>
      </w:r>
      <w:proofErr w:type="gramStart"/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пустился вертолет - 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Золотистые глаза.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же это</w:t>
      </w:r>
      <w:proofErr w:type="gramStart"/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?... </w:t>
      </w:r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Стрекоза)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C7712" w:rsidRPr="006224F4" w:rsidRDefault="00CC7712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224F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6: 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красна, я кисла,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болоте я росла,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дозрею под снежком,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Ну - </w:t>
      </w:r>
      <w:proofErr w:type="spellStart"/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proofErr w:type="spellEnd"/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кто со мной знаком? (Клюква)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C7712" w:rsidRPr="006224F4" w:rsidRDefault="00CC7712" w:rsidP="00B36503">
      <w:pPr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7: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Стоят в лугах сестрички —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Золотой глазок, белые реснички. </w:t>
      </w:r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(Ромашки)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31D0B" w:rsidRPr="006224F4" w:rsidRDefault="00CC7712" w:rsidP="00B36503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24F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8: 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листом на каждой ветке</w:t>
      </w:r>
      <w:proofErr w:type="gramStart"/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идят маленькие детки,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2324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кто деток соберет,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вымажет и рот. (Черника)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9: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Прыгает пружинка - 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Зеленая спинка -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травы на былинку,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ветки на тропинку. </w:t>
      </w:r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(Кузнечик)</w:t>
      </w:r>
    </w:p>
    <w:p w:rsidR="00B36503" w:rsidRDefault="00B36503" w:rsidP="00B36503">
      <w:pPr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C7712" w:rsidRPr="006224F4" w:rsidRDefault="00E31D0B" w:rsidP="00B36503">
      <w:pPr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24F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10: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.Эх, звоночки, синий цвет,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язычком, а звону нет. </w:t>
      </w:r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(Колокольчики)</w:t>
      </w:r>
    </w:p>
    <w:p w:rsidR="00B36503" w:rsidRDefault="00B36503" w:rsidP="00B36503">
      <w:pPr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C7712" w:rsidRPr="006224F4" w:rsidRDefault="00E31D0B" w:rsidP="00B3650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4F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11</w:t>
      </w:r>
      <w:r w:rsidR="00CC7712" w:rsidRPr="006224F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Бусы красные висят,</w:t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кустов на вас глядят.</w:t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любят бусы эти</w:t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Дети, птицы и медведи.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(Малина)</w:t>
      </w:r>
    </w:p>
    <w:p w:rsidR="00E31D0B" w:rsidRPr="006224F4" w:rsidRDefault="00CC7712" w:rsidP="00B3650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31D0B" w:rsidRPr="0062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12:</w:t>
      </w:r>
      <w:r w:rsidR="00E31D0B"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работаю в артели</w:t>
      </w:r>
      <w:proofErr w:type="gramStart"/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корней мохнатой ели,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буграм тащу бревно -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плотника оно. </w:t>
      </w:r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(Муравей)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31D0B" w:rsidRPr="006224F4" w:rsidRDefault="00E31D0B" w:rsidP="00B36503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13: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Летит, пищит,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Ножки длинные тащит,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Случай не упусти,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Сядет и укусит. </w:t>
      </w:r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(Комар)</w:t>
      </w:r>
    </w:p>
    <w:p w:rsidR="00232475" w:rsidRDefault="00232475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32475" w:rsidRDefault="00E31D0B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2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14: 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шариком пушистым</w:t>
      </w:r>
      <w:proofErr w:type="gramStart"/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елею в поле чистом,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дунул ветерок —</w:t>
      </w:r>
      <w:r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Остался стебелёк. </w:t>
      </w:r>
      <w:r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(Одуванчик)</w:t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51658" w:rsidRDefault="00E31D0B" w:rsidP="00B365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24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15:</w:t>
      </w:r>
      <w:r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цветам летает,</w:t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7712" w:rsidRPr="00622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 собирает. </w:t>
      </w:r>
      <w:r w:rsidR="00CC7712" w:rsidRPr="006224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(Пчела)</w:t>
      </w:r>
      <w:r w:rsidR="00CC7712" w:rsidRPr="00B5470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51658" w:rsidRDefault="00151658" w:rsidP="00B3650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1658">
        <w:rPr>
          <w:rFonts w:ascii="Times New Roman" w:hAnsi="Times New Roman" w:cs="Times New Roman"/>
          <w:b/>
          <w:color w:val="000000"/>
          <w:sz w:val="28"/>
          <w:szCs w:val="28"/>
        </w:rPr>
        <w:t>1 Ведущий:</w:t>
      </w:r>
    </w:p>
    <w:p w:rsidR="00151658" w:rsidRDefault="00151658" w:rsidP="00B365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151658">
        <w:rPr>
          <w:rFonts w:ascii="Times New Roman" w:hAnsi="Times New Roman" w:cs="Times New Roman"/>
          <w:color w:val="000000"/>
          <w:sz w:val="28"/>
          <w:szCs w:val="28"/>
        </w:rPr>
        <w:t>Молодцы, ребята! Вы здорово справились с лесными загадками, а теперь давайте немного отдохнем и поиграем в игру «</w:t>
      </w:r>
      <w:proofErr w:type="spellStart"/>
      <w:r w:rsidRPr="00151658">
        <w:rPr>
          <w:rFonts w:ascii="Times New Roman" w:hAnsi="Times New Roman" w:cs="Times New Roman"/>
          <w:color w:val="000000"/>
          <w:sz w:val="28"/>
          <w:szCs w:val="28"/>
        </w:rPr>
        <w:t>Совушка</w:t>
      </w:r>
      <w:proofErr w:type="spellEnd"/>
      <w:r w:rsidRPr="00151658">
        <w:rPr>
          <w:rFonts w:ascii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Внимательно слушаем условия игры.</w:t>
      </w:r>
    </w:p>
    <w:p w:rsidR="00232475" w:rsidRDefault="00151658" w:rsidP="00B3650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«</w:t>
      </w:r>
      <w:proofErr w:type="spellStart"/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Совушка</w:t>
      </w:r>
      <w:proofErr w:type="spellEnd"/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23247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Обручем о</w:t>
      </w:r>
      <w:r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бозначается </w:t>
      </w:r>
      <w:r w:rsidR="0023247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«гнездо совы»).</w:t>
      </w:r>
    </w:p>
    <w:p w:rsidR="00232475" w:rsidRDefault="00232475" w:rsidP="00B3650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151658"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гнезде помещается водящий </w:t>
      </w:r>
      <w:proofErr w:type="spellStart"/>
      <w:r w:rsidR="00151658"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совушка</w:t>
      </w:r>
      <w:proofErr w:type="spellEnd"/>
      <w:r w:rsidR="00151658"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Остальные дети изображают птиц, бабочек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жуков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,и</w:t>
      </w:r>
      <w:proofErr w:type="spellEnd"/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под весёлую музыку разлетаются по полянке</w:t>
      </w:r>
      <w:r w:rsid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51658"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слова </w:t>
      </w:r>
      <w:r w:rsid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ведущего</w:t>
      </w:r>
      <w:r w:rsidR="00151658"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«Ночь наступает, все засыпает» - дети замирают в тех позах, в которых их застала ночь. </w:t>
      </w:r>
      <w:proofErr w:type="spellStart"/>
      <w:r w:rsidR="00151658"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Совушка</w:t>
      </w:r>
      <w:proofErr w:type="spellEnd"/>
      <w:r w:rsidR="00151658"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это время тихо вылетает на охоту - ходит, медленно размахивая руками, и забирает мотыльков и жучков, которые пошевелились. Отводит их в своё гнездо. </w:t>
      </w:r>
      <w:proofErr w:type="spellStart"/>
      <w:r w:rsidR="00151658"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Совушка</w:t>
      </w:r>
      <w:proofErr w:type="spellEnd"/>
      <w:r w:rsidR="00151658"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ловит до тех пор, пока в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едущий</w:t>
      </w:r>
      <w:r w:rsidR="00151658" w:rsidRPr="0015165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 скажет: «День». Тогда она возвращается к гнезду, а мотыльки и жучки снова начинают летать.</w:t>
      </w:r>
    </w:p>
    <w:p w:rsidR="00B36503" w:rsidRDefault="00232475" w:rsidP="00B3650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(Весёлая музыка)</w:t>
      </w:r>
      <w:r w:rsidR="00151658" w:rsidRPr="001516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151658" w:rsidRDefault="00151658" w:rsidP="00B3650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1516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Ведущий: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51658" w:rsidRPr="00151658" w:rsidRDefault="00151658" w:rsidP="00B36503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Команды, занимайте свои места!</w:t>
      </w:r>
      <w:r w:rsidR="00A929EC">
        <w:rPr>
          <w:rFonts w:ascii="Times New Roman" w:hAnsi="Times New Roman" w:cs="Times New Roman"/>
          <w:color w:val="000000"/>
          <w:sz w:val="28"/>
          <w:szCs w:val="28"/>
        </w:rPr>
        <w:t xml:space="preserve"> Наш следующий конкурс «Закончи фразу».</w:t>
      </w:r>
    </w:p>
    <w:p w:rsidR="009C3F7F" w:rsidRPr="00B5470D" w:rsidRDefault="009C3F7F" w:rsidP="00B3650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B5470D">
        <w:rPr>
          <w:color w:val="333333"/>
          <w:sz w:val="28"/>
          <w:szCs w:val="28"/>
        </w:rPr>
        <w:t xml:space="preserve">Часто в поведении и во внешнем облике животных люди замечают какие-либо особенности, свойственные человеку: его речи, манере двигаться, говорить. </w:t>
      </w:r>
      <w:r>
        <w:rPr>
          <w:color w:val="333333"/>
          <w:sz w:val="28"/>
          <w:szCs w:val="28"/>
        </w:rPr>
        <w:t>Учитывая это, з</w:t>
      </w:r>
      <w:r w:rsidRPr="00B5470D">
        <w:rPr>
          <w:color w:val="333333"/>
          <w:sz w:val="28"/>
          <w:szCs w:val="28"/>
        </w:rPr>
        <w:t>акончите</w:t>
      </w:r>
      <w:r>
        <w:rPr>
          <w:color w:val="333333"/>
          <w:sz w:val="28"/>
          <w:szCs w:val="28"/>
        </w:rPr>
        <w:t>,</w:t>
      </w:r>
      <w:r w:rsidRPr="00B5470D">
        <w:rPr>
          <w:color w:val="333333"/>
          <w:sz w:val="28"/>
          <w:szCs w:val="28"/>
        </w:rPr>
        <w:t xml:space="preserve"> пожалуйста</w:t>
      </w:r>
      <w:r>
        <w:rPr>
          <w:color w:val="333333"/>
          <w:sz w:val="28"/>
          <w:szCs w:val="28"/>
        </w:rPr>
        <w:t>,</w:t>
      </w:r>
      <w:r w:rsidR="00B36503">
        <w:rPr>
          <w:color w:val="333333"/>
          <w:sz w:val="28"/>
          <w:szCs w:val="28"/>
        </w:rPr>
        <w:t xml:space="preserve"> фразы:</w:t>
      </w:r>
    </w:p>
    <w:p w:rsidR="009C3F7F" w:rsidRPr="009C3F7F" w:rsidRDefault="000D7CD7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Трудолюбивая </w:t>
      </w:r>
      <w:r w:rsidR="009C3F7F" w:rsidRPr="009C3F7F">
        <w:rPr>
          <w:color w:val="333333"/>
          <w:sz w:val="28"/>
          <w:szCs w:val="28"/>
        </w:rPr>
        <w:t>как… </w:t>
      </w:r>
      <w:r w:rsidR="009C3F7F"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(пчела)</w:t>
      </w:r>
    </w:p>
    <w:p w:rsidR="009C3F7F" w:rsidRPr="009C3F7F" w:rsidRDefault="009C3F7F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9C3F7F">
        <w:rPr>
          <w:color w:val="333333"/>
          <w:sz w:val="28"/>
          <w:szCs w:val="28"/>
        </w:rPr>
        <w:t>Упрямый как… </w:t>
      </w:r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(</w:t>
      </w:r>
      <w:proofErr w:type="spellStart"/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осёл</w:t>
      </w:r>
      <w:proofErr w:type="spellEnd"/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)</w:t>
      </w:r>
    </w:p>
    <w:p w:rsidR="009C3F7F" w:rsidRPr="009C3F7F" w:rsidRDefault="009C3F7F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9C3F7F">
        <w:rPr>
          <w:color w:val="333333"/>
          <w:sz w:val="28"/>
          <w:szCs w:val="28"/>
        </w:rPr>
        <w:t>Хитрая как… </w:t>
      </w:r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(лиса)</w:t>
      </w:r>
    </w:p>
    <w:p w:rsidR="009C3F7F" w:rsidRPr="009C3F7F" w:rsidRDefault="009C3F7F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9C3F7F">
        <w:rPr>
          <w:color w:val="333333"/>
          <w:sz w:val="28"/>
          <w:szCs w:val="28"/>
        </w:rPr>
        <w:t>Трещать как… </w:t>
      </w:r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(сорока)</w:t>
      </w:r>
    </w:p>
    <w:p w:rsidR="009C3F7F" w:rsidRPr="009C3F7F" w:rsidRDefault="009C3F7F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9C3F7F">
        <w:rPr>
          <w:color w:val="333333"/>
          <w:sz w:val="28"/>
          <w:szCs w:val="28"/>
        </w:rPr>
        <w:t>Ворковать как… </w:t>
      </w:r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(голубь)</w:t>
      </w:r>
    </w:p>
    <w:p w:rsidR="009C3F7F" w:rsidRPr="009C3F7F" w:rsidRDefault="009C3F7F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9C3F7F">
        <w:rPr>
          <w:color w:val="333333"/>
          <w:sz w:val="28"/>
          <w:szCs w:val="28"/>
        </w:rPr>
        <w:t>Стройная как… </w:t>
      </w:r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(газель)</w:t>
      </w:r>
    </w:p>
    <w:p w:rsidR="009C3F7F" w:rsidRPr="009C3F7F" w:rsidRDefault="009C3F7F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9C3F7F">
        <w:rPr>
          <w:color w:val="333333"/>
          <w:sz w:val="28"/>
          <w:szCs w:val="28"/>
        </w:rPr>
        <w:t>Трусливый как… </w:t>
      </w:r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(заяц)</w:t>
      </w:r>
    </w:p>
    <w:p w:rsidR="009C3F7F" w:rsidRPr="009C3F7F" w:rsidRDefault="009C3F7F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9C3F7F">
        <w:rPr>
          <w:color w:val="333333"/>
          <w:sz w:val="28"/>
          <w:szCs w:val="28"/>
        </w:rPr>
        <w:t>Гримасничает как… </w:t>
      </w:r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(обезьяна)</w:t>
      </w:r>
    </w:p>
    <w:p w:rsidR="009C3F7F" w:rsidRPr="009C3F7F" w:rsidRDefault="009C3F7F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9C3F7F">
        <w:rPr>
          <w:color w:val="333333"/>
          <w:sz w:val="28"/>
          <w:szCs w:val="28"/>
        </w:rPr>
        <w:t>Взгляд острый как у… </w:t>
      </w:r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(орла)</w:t>
      </w:r>
    </w:p>
    <w:p w:rsidR="009C3F7F" w:rsidRDefault="009C3F7F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</w:pPr>
      <w:r w:rsidRPr="009C3F7F">
        <w:rPr>
          <w:color w:val="333333"/>
          <w:sz w:val="28"/>
          <w:szCs w:val="28"/>
        </w:rPr>
        <w:t>Тащится как… </w:t>
      </w:r>
      <w:r w:rsidRPr="009C3F7F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(черепаха)</w:t>
      </w:r>
    </w:p>
    <w:p w:rsidR="0014672B" w:rsidRDefault="0014672B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</w:pPr>
    </w:p>
    <w:p w:rsidR="0014672B" w:rsidRPr="0014672B" w:rsidRDefault="0014672B" w:rsidP="00B3650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rStyle w:val="a5"/>
          <w:rFonts w:eastAsiaTheme="majorEastAsia"/>
          <w:i w:val="0"/>
          <w:color w:val="333333"/>
          <w:sz w:val="28"/>
          <w:szCs w:val="28"/>
          <w:bdr w:val="none" w:sz="0" w:space="0" w:color="auto" w:frame="1"/>
        </w:rPr>
        <w:t>- Молодцы, ребята! Вы отлично справились и с  этим конкурсом!</w:t>
      </w:r>
    </w:p>
    <w:p w:rsidR="00CC7712" w:rsidRDefault="00CC7712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165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A722F2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A722F2" w:rsidRPr="001516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Ведущий:</w:t>
      </w:r>
    </w:p>
    <w:p w:rsidR="00A722F2" w:rsidRDefault="00A722F2" w:rsidP="00B3650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Следующий конкурс «Экологический кроссворд». Каждая команда получает кроссворд, который нужно разгадать. Воспитатели помогают детям вписать слова.</w:t>
      </w:r>
      <w:r w:rsidR="007433D4">
        <w:rPr>
          <w:rFonts w:ascii="Times New Roman" w:hAnsi="Times New Roman" w:cs="Times New Roman"/>
          <w:color w:val="000000"/>
          <w:sz w:val="28"/>
          <w:szCs w:val="28"/>
        </w:rPr>
        <w:t xml:space="preserve"> Кто справился – поднимает флажок.</w:t>
      </w:r>
    </w:p>
    <w:p w:rsidR="00D31728" w:rsidRDefault="00D31728" w:rsidP="00B3650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«Экологический кроссворд».</w:t>
      </w:r>
    </w:p>
    <w:p w:rsidR="002D7B93" w:rsidRPr="00B5470D" w:rsidRDefault="002D7B93" w:rsidP="00B365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горизонтали: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2. 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Ты весь мир обогреваешь</w:t>
      </w:r>
      <w:proofErr w:type="gramStart"/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усталости не знаешь,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Улыбаешься в оконце,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зовут тебя все 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(солнце)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морях и реках обитает,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часто по небу летает.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как наскучит ей летать,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землю падает опять</w:t>
      </w:r>
      <w:proofErr w:type="gramStart"/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ода)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вертикали:</w:t>
      </w: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мне колючие иголки,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я не пихта и не ёлка.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Стройна, прекрасна, зелена</w:t>
      </w:r>
      <w:proofErr w:type="gramStart"/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есь год красавица 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(сосна)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Атмосфера и вода,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Солнце, тёплые ветра,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Круглая, вращается,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(Земля)</w:t>
      </w:r>
    </w:p>
    <w:p w:rsidR="007433D4" w:rsidRDefault="007433D4" w:rsidP="00B3650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0002D" w:rsidRDefault="00F0002D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1516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Ведущий:</w:t>
      </w:r>
    </w:p>
    <w:p w:rsidR="00F0002D" w:rsidRDefault="00F0002D" w:rsidP="00B3650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002D">
        <w:rPr>
          <w:rFonts w:ascii="Times New Roman" w:hAnsi="Times New Roman" w:cs="Times New Roman"/>
          <w:color w:val="000000"/>
          <w:sz w:val="28"/>
          <w:szCs w:val="28"/>
        </w:rPr>
        <w:t>-Следующий конкурс называется «Четвёртый лишний».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Каждая команда получает конверты с карточками. 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Участникам викторины необходимо выбрать</w:t>
      </w:r>
      <w:r w:rsidR="00FE20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</w:t>
      </w:r>
      <w:r w:rsidR="00B36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четырёх картинок одну 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лишнюю и объяснить свой выбор.</w:t>
      </w:r>
    </w:p>
    <w:p w:rsidR="00B36503" w:rsidRDefault="00B36503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13EC2" w:rsidRDefault="00813EC2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1516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Ведущий:</w:t>
      </w:r>
    </w:p>
    <w:p w:rsidR="00813EC2" w:rsidRDefault="00813EC2" w:rsidP="0096797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3EC2">
        <w:rPr>
          <w:rFonts w:ascii="Times New Roman" w:hAnsi="Times New Roman" w:cs="Times New Roman"/>
          <w:color w:val="000000"/>
          <w:sz w:val="28"/>
          <w:szCs w:val="28"/>
        </w:rPr>
        <w:t>- Объявляется игровая пауза! Давайте проведём с вами эстафету «Собери грибы».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Внимательно слушаем условия игры: участники команд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813EC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 сигналу ведущего </w:t>
      </w:r>
      <w:r>
        <w:rPr>
          <w:rFonts w:ascii="Times New Roman" w:hAnsi="Times New Roman" w:cs="Times New Roman"/>
          <w:color w:val="000000"/>
          <w:sz w:val="28"/>
          <w:szCs w:val="28"/>
        </w:rPr>
        <w:t>по очереди</w:t>
      </w:r>
      <w:r w:rsidRPr="00813EC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13EC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бегут к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«грибной полянке»</w:t>
      </w:r>
      <w:r w:rsidRPr="00813EC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берут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 одному </w:t>
      </w:r>
      <w:r w:rsidRPr="00813EC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гриб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813EC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кладут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его </w:t>
      </w:r>
      <w:r w:rsidRPr="00813EC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корзину. После чего возвращаются, передают корзину другому игроку. Игра продолжается до тех пор, пока все игроки не </w:t>
      </w:r>
      <w:r w:rsidR="0096797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соберут грибы</w:t>
      </w:r>
      <w:r w:rsidRPr="00813EC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Побеждает команда первая, собравшая все грибы на полянке.</w:t>
      </w:r>
    </w:p>
    <w:p w:rsidR="00B36503" w:rsidRPr="00967976" w:rsidRDefault="00967976" w:rsidP="00B3650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67976">
        <w:rPr>
          <w:rFonts w:ascii="Times New Roman" w:hAnsi="Times New Roman" w:cs="Times New Roman"/>
          <w:color w:val="000000"/>
          <w:sz w:val="28"/>
          <w:szCs w:val="28"/>
        </w:rPr>
        <w:t>(музыка)</w:t>
      </w:r>
    </w:p>
    <w:p w:rsidR="003E4D80" w:rsidRDefault="003E4D80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1516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Ведущий:</w:t>
      </w:r>
    </w:p>
    <w:p w:rsidR="003E4D80" w:rsidRDefault="003E4D80" w:rsidP="00B3650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D80">
        <w:rPr>
          <w:rFonts w:ascii="Times New Roman" w:hAnsi="Times New Roman" w:cs="Times New Roman"/>
          <w:color w:val="000000"/>
          <w:sz w:val="28"/>
          <w:szCs w:val="28"/>
        </w:rPr>
        <w:t>- Пятый конкурс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называется «Отгадай знак».</w:t>
      </w:r>
      <w:r w:rsidR="00A4683D">
        <w:rPr>
          <w:rFonts w:ascii="Times New Roman" w:hAnsi="Times New Roman" w:cs="Times New Roman"/>
          <w:color w:val="000000"/>
          <w:sz w:val="28"/>
          <w:szCs w:val="28"/>
        </w:rPr>
        <w:t xml:space="preserve"> Командам вручается по конверту, где вперемешку лежат карточки с дорожными и экологическими </w:t>
      </w:r>
      <w:r w:rsidR="00A4683D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знаками. Задача команд – правильно их разделить.</w:t>
      </w:r>
      <w:r w:rsidR="003A6334">
        <w:rPr>
          <w:rFonts w:ascii="Times New Roman" w:hAnsi="Times New Roman" w:cs="Times New Roman"/>
          <w:color w:val="000000"/>
          <w:sz w:val="28"/>
          <w:szCs w:val="28"/>
        </w:rPr>
        <w:t xml:space="preserve"> По окончанию конкурса, как всегда капитан поднимает флажок.</w:t>
      </w:r>
    </w:p>
    <w:p w:rsidR="00967976" w:rsidRPr="00967976" w:rsidRDefault="00967976" w:rsidP="00B3650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67976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фоновая </w:t>
      </w:r>
      <w:r w:rsidRPr="00967976">
        <w:rPr>
          <w:rFonts w:ascii="Times New Roman" w:hAnsi="Times New Roman" w:cs="Times New Roman"/>
          <w:color w:val="000000"/>
          <w:sz w:val="28"/>
          <w:szCs w:val="28"/>
        </w:rPr>
        <w:t>музыка)</w:t>
      </w:r>
    </w:p>
    <w:p w:rsidR="00967976" w:rsidRDefault="00967976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A6334" w:rsidRDefault="003A6334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1516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Ведущий:</w:t>
      </w:r>
    </w:p>
    <w:p w:rsidR="003A6334" w:rsidRDefault="003A6334" w:rsidP="00B3650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Молодцы!!!</w:t>
      </w:r>
      <w:r w:rsidR="00F07AD8">
        <w:rPr>
          <w:rFonts w:ascii="Times New Roman" w:hAnsi="Times New Roman" w:cs="Times New Roman"/>
          <w:color w:val="000000"/>
          <w:sz w:val="28"/>
          <w:szCs w:val="28"/>
        </w:rPr>
        <w:t xml:space="preserve"> Вы </w:t>
      </w:r>
      <w:proofErr w:type="gramStart"/>
      <w:r w:rsidR="00F07AD8">
        <w:rPr>
          <w:rFonts w:ascii="Times New Roman" w:hAnsi="Times New Roman" w:cs="Times New Roman"/>
          <w:color w:val="000000"/>
          <w:sz w:val="28"/>
          <w:szCs w:val="28"/>
        </w:rPr>
        <w:t>очень много</w:t>
      </w:r>
      <w:proofErr w:type="gramEnd"/>
      <w:r w:rsidR="00F07AD8">
        <w:rPr>
          <w:rFonts w:ascii="Times New Roman" w:hAnsi="Times New Roman" w:cs="Times New Roman"/>
          <w:color w:val="000000"/>
          <w:sz w:val="28"/>
          <w:szCs w:val="28"/>
        </w:rPr>
        <w:t xml:space="preserve"> чего знаете о природе и умеете её беречь!</w:t>
      </w:r>
      <w:r w:rsidR="00B35BCF">
        <w:rPr>
          <w:rFonts w:ascii="Times New Roman" w:hAnsi="Times New Roman" w:cs="Times New Roman"/>
          <w:color w:val="000000"/>
          <w:sz w:val="28"/>
          <w:szCs w:val="28"/>
        </w:rPr>
        <w:t xml:space="preserve"> В завершении нашей «Экологической викторины» мы предлагаем вам нарисовать плакат, напоминающий правила поведения на природе. </w:t>
      </w:r>
      <w:r w:rsidR="000B248A">
        <w:rPr>
          <w:rFonts w:ascii="Times New Roman" w:hAnsi="Times New Roman" w:cs="Times New Roman"/>
          <w:color w:val="000000"/>
          <w:sz w:val="28"/>
          <w:szCs w:val="28"/>
        </w:rPr>
        <w:t xml:space="preserve"> А пока вы рисуете, наше жюри подведёт итоги викторины и объявит победителя.</w:t>
      </w:r>
    </w:p>
    <w:p w:rsidR="00967976" w:rsidRPr="00967976" w:rsidRDefault="00967976" w:rsidP="00B3650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67976">
        <w:rPr>
          <w:rFonts w:ascii="Times New Roman" w:hAnsi="Times New Roman" w:cs="Times New Roman"/>
          <w:color w:val="000000"/>
          <w:sz w:val="28"/>
          <w:szCs w:val="28"/>
        </w:rPr>
        <w:t>(фоновая музыка)</w:t>
      </w:r>
    </w:p>
    <w:p w:rsidR="0075642E" w:rsidRDefault="0075642E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248A" w:rsidRDefault="000B248A" w:rsidP="00B3650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1516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Ведущий:</w:t>
      </w:r>
    </w:p>
    <w:p w:rsidR="00960929" w:rsidRDefault="000B248A" w:rsidP="00B3650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-Молодцы, ребята! Вы нарисовали отличные плакаты! А сейчас, для подведения итогов, предоставляется слово, нашему уважаемому жюри.</w:t>
      </w:r>
    </w:p>
    <w:p w:rsidR="00967976" w:rsidRPr="00B5470D" w:rsidRDefault="00967976" w:rsidP="00B36503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(торжественная музыка</w:t>
      </w:r>
      <w:r w:rsidR="0005406B">
        <w:rPr>
          <w:rFonts w:ascii="Times New Roman" w:hAnsi="Times New Roman" w:cs="Times New Roman"/>
          <w:color w:val="000000"/>
          <w:sz w:val="28"/>
          <w:szCs w:val="28"/>
        </w:rPr>
        <w:t xml:space="preserve"> на награждение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960929" w:rsidRPr="00B5470D" w:rsidRDefault="00960929" w:rsidP="00B365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B365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Pr="00B5470D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0929" w:rsidRDefault="00960929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27468A" w:rsidRDefault="0027468A" w:rsidP="002746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7468A">
        <w:rPr>
          <w:rFonts w:ascii="Times New Roman" w:eastAsia="Times New Roman" w:hAnsi="Times New Roman" w:cs="Times New Roman"/>
          <w:sz w:val="28"/>
          <w:szCs w:val="24"/>
        </w:rPr>
        <w:lastRenderedPageBreak/>
        <w:t>Приложение 1</w:t>
      </w:r>
    </w:p>
    <w:p w:rsidR="0027468A" w:rsidRPr="0027468A" w:rsidRDefault="0027468A" w:rsidP="002746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«Экологический кроссворд».</w:t>
      </w:r>
    </w:p>
    <w:p w:rsidR="0027468A" w:rsidRDefault="0027468A" w:rsidP="00274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7468A" w:rsidRDefault="0027468A" w:rsidP="0027468A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1674A">
        <w:rPr>
          <w:noProof/>
        </w:rPr>
        <w:drawing>
          <wp:inline distT="0" distB="0" distL="0" distR="0">
            <wp:extent cx="5456717" cy="5029200"/>
            <wp:effectExtent l="19050" t="0" r="0" b="0"/>
            <wp:docPr id="4" name="Рисунок 1" descr="https://ped-kopilka.ru/upload/blogs2/2016/6/3499_76b7b84ae0d02a0faecbcf5db10eff7c.p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6/3499_76b7b84ae0d02a0faecbcf5db10eff7c.p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73" cy="502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7468A">
        <w:rPr>
          <w:rFonts w:ascii="Times New Roman" w:eastAsia="Times New Roman" w:hAnsi="Times New Roman" w:cs="Times New Roman"/>
          <w:sz w:val="28"/>
          <w:szCs w:val="24"/>
        </w:rPr>
        <w:lastRenderedPageBreak/>
        <w:t>Приложение 2</w:t>
      </w:r>
    </w:p>
    <w:p w:rsidR="0027468A" w:rsidRPr="0027468A" w:rsidRDefault="001C6A33" w:rsidP="00274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Конкурс</w:t>
      </w:r>
      <w:r w:rsidR="0027468A">
        <w:rPr>
          <w:rFonts w:ascii="Times New Roman" w:eastAsia="Times New Roman" w:hAnsi="Times New Roman" w:cs="Times New Roman"/>
          <w:sz w:val="28"/>
          <w:szCs w:val="24"/>
        </w:rPr>
        <w:t xml:space="preserve"> «Четвёртый лишний».</w:t>
      </w: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14188" cy="4051848"/>
            <wp:effectExtent l="19050" t="0" r="0" b="0"/>
            <wp:docPr id="13" name="Рисунок 7" descr="https://ped-kopilka.ru/upload/blogs2/2016/6/3499_ee13935256b15759d5f51706aa0264e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ed-kopilka.ru/upload/blogs2/2016/6/3499_ee13935256b15759d5f51706aa0264ed.p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16" cy="405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Pr="00D558F4" w:rsidRDefault="0027468A" w:rsidP="00274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71657" cy="4030884"/>
            <wp:effectExtent l="19050" t="0" r="443" b="0"/>
            <wp:docPr id="12" name="Рисунок 8" descr="https://ped-kopilka.ru/upload/blogs2/2016/6/3499_51e40f7352da398611c8a8371272181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ped-kopilka.ru/upload/blogs2/2016/6/3499_51e40f7352da398611c8a8371272181f.p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45" cy="40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A" w:rsidRDefault="0027468A" w:rsidP="00274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863466" cy="4380614"/>
            <wp:effectExtent l="19050" t="0" r="3934" b="0"/>
            <wp:docPr id="11" name="Рисунок 9" descr="https://ped-kopilka.ru/upload/blogs2/2016/6/3499_c29ea729470e038665797be049cb39a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ped-kopilka.ru/upload/blogs2/2016/6/3499_c29ea729470e038665797be049cb39ab.p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82" cy="4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80380" cy="4550735"/>
            <wp:effectExtent l="19050" t="0" r="0" b="0"/>
            <wp:docPr id="10" name="Рисунок 10" descr="https://ped-kopilka.ru/upload/blogs2/2016/6/3499_058bf75491e0ec8d204dbe7fc5a33f2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ped-kopilka.ru/upload/blogs2/2016/6/3499_058bf75491e0ec8d204dbe7fc5a33f20.p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46" cy="455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73445" cy="4482465"/>
            <wp:effectExtent l="19050" t="0" r="8255" b="0"/>
            <wp:docPr id="9" name="Рисунок 11" descr="https://ped-kopilka.ru/upload/blogs2/2016/6/3499_32e2418bdbcc42ab0294d9068fc17f0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ped-kopilka.ru/upload/blogs2/2016/6/3499_32e2418bdbcc42ab0294d9068fc17f00.p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48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274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53760" cy="4413250"/>
            <wp:effectExtent l="19050" t="0" r="8890" b="0"/>
            <wp:docPr id="6" name="Рисунок 12" descr="https://ped-kopilka.ru/upload/blogs2/2016/6/3499_07fe9d6c3c6a25f3eab58c60e37116f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ed-kopilka.ru/upload/blogs2/2016/6/3499_07fe9d6c3c6a25f3eab58c60e37116f1.pn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33" w:rsidRDefault="001C6A33" w:rsidP="001C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Приложение 3</w:t>
      </w:r>
    </w:p>
    <w:p w:rsidR="001C6A33" w:rsidRPr="0027468A" w:rsidRDefault="001C6A33" w:rsidP="001C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Конкурс «Экологические и дорожные знаки».</w:t>
      </w:r>
    </w:p>
    <w:p w:rsidR="001C6A33" w:rsidRDefault="001C6A33" w:rsidP="001C6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C6A33" w:rsidTr="001C6A33">
        <w:trPr>
          <w:jc w:val="center"/>
        </w:trPr>
        <w:tc>
          <w:tcPr>
            <w:tcW w:w="4785" w:type="dxa"/>
          </w:tcPr>
          <w:p w:rsidR="001C6A33" w:rsidRDefault="001C6A33" w:rsidP="001C6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A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51950" cy="1414130"/>
                  <wp:effectExtent l="19050" t="0" r="0" b="0"/>
                  <wp:docPr id="22" name="Рисунок 22" descr="https://ped-kopilka.ru/upload/blogs2/2016/6/3499_b84b1131c0a28762a54bc53b8f435f1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ped-kopilka.ru/upload/blogs2/2016/6/3499_b84b1131c0a28762a54bc53b8f435f1f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654" cy="141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6A33" w:rsidRDefault="001C6A33" w:rsidP="001C6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A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90773" cy="1444765"/>
                  <wp:effectExtent l="19050" t="0" r="0" b="0"/>
                  <wp:docPr id="23" name="Рисунок 23" descr="https://ped-kopilka.ru/upload/blogs2/2016/6/3499_2140859af0e0393eede60b8f4c58f81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ped-kopilka.ru/upload/blogs2/2016/6/3499_2140859af0e0393eede60b8f4c58f81f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02" cy="144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A33" w:rsidTr="001C6A33">
        <w:trPr>
          <w:jc w:val="center"/>
        </w:trPr>
        <w:tc>
          <w:tcPr>
            <w:tcW w:w="4785" w:type="dxa"/>
          </w:tcPr>
          <w:p w:rsidR="001C6A33" w:rsidRDefault="001C6A33" w:rsidP="001C6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A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31624" cy="1541721"/>
                  <wp:effectExtent l="19050" t="0" r="1976" b="0"/>
                  <wp:docPr id="24" name="Рисунок 24" descr="https://ped-kopilka.ru/upload/blogs2/2016/6/3499_34c8e2eb33179e57fa79f1db86b93d1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ped-kopilka.ru/upload/blogs2/2016/6/3499_34c8e2eb33179e57fa79f1db86b93d1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4237" b="5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948" cy="154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6A33" w:rsidRDefault="001C6A33" w:rsidP="001C6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A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52049" cy="1669312"/>
                  <wp:effectExtent l="19050" t="0" r="0" b="0"/>
                  <wp:docPr id="25" name="Рисунок 30" descr="https://ped-kopilka.ru/upload/blogs2/2016/6/3499_4364ba6817cd0c21907ec2636042be61.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ped-kopilka.ru/upload/blogs2/2016/6/3499_4364ba6817cd0c21907ec2636042be61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365" t="2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90" cy="1670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A33" w:rsidTr="001C6A33">
        <w:trPr>
          <w:jc w:val="center"/>
        </w:trPr>
        <w:tc>
          <w:tcPr>
            <w:tcW w:w="4785" w:type="dxa"/>
          </w:tcPr>
          <w:p w:rsidR="001C6A33" w:rsidRDefault="001C6A33" w:rsidP="001C6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A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66950" cy="1697261"/>
                  <wp:effectExtent l="19050" t="0" r="0" b="0"/>
                  <wp:docPr id="26" name="Рисунок 25" descr="https://ped-kopilka.ru/upload/blogs2/2016/6/3499_f0b66b80244bbb6858c538ead1cde920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ped-kopilka.ru/upload/blogs2/2016/6/3499_f0b66b80244bbb6858c538ead1cde920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909" cy="1698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6A33" w:rsidRDefault="001C6A33" w:rsidP="001C6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A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88215" cy="1713181"/>
                  <wp:effectExtent l="19050" t="0" r="0" b="0"/>
                  <wp:docPr id="27" name="Рисунок 26" descr="https://ped-kopilka.ru/upload/blogs2/2016/6/3499_e191e4654b4a8887803ca2b4059ddf4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ped-kopilka.ru/upload/blogs2/2016/6/3499_e191e4654b4a8887803ca2b4059ddf4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05" cy="171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A33" w:rsidTr="001C6A33">
        <w:trPr>
          <w:jc w:val="center"/>
        </w:trPr>
        <w:tc>
          <w:tcPr>
            <w:tcW w:w="4785" w:type="dxa"/>
          </w:tcPr>
          <w:p w:rsidR="001C6A33" w:rsidRDefault="001C6A33" w:rsidP="001C6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A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28840" cy="1743597"/>
                  <wp:effectExtent l="19050" t="0" r="0" b="0"/>
                  <wp:docPr id="28" name="Рисунок 27" descr="https://ped-kopilka.ru/upload/blogs2/2016/6/3499_aecf15e3dd4301d8c12456991b2f731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ped-kopilka.ru/upload/blogs2/2016/6/3499_aecf15e3dd4301d8c12456991b2f731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394" cy="174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6A33" w:rsidRDefault="001C6A33" w:rsidP="001C6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A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73545" cy="1779014"/>
                  <wp:effectExtent l="19050" t="0" r="0" b="0"/>
                  <wp:docPr id="29" name="Рисунок 28" descr="https://ped-kopilka.ru/upload/blogs2/2016/6/3499_7526330677484634348c067bb00d584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ped-kopilka.ru/upload/blogs2/2016/6/3499_7526330677484634348c067bb00d584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74" cy="178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A33" w:rsidTr="001C6A33">
        <w:trPr>
          <w:jc w:val="center"/>
        </w:trPr>
        <w:tc>
          <w:tcPr>
            <w:tcW w:w="4785" w:type="dxa"/>
          </w:tcPr>
          <w:p w:rsidR="001C6A33" w:rsidRPr="001C6A33" w:rsidRDefault="001C6A33" w:rsidP="001C6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A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78315" cy="1818167"/>
                  <wp:effectExtent l="19050" t="0" r="2885" b="0"/>
                  <wp:docPr id="30" name="Рисунок 29" descr="https://ped-kopilka.ru/upload/blogs2/2016/6/3499_1787ff0ebfff83c47368d97ff04c6a40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s://ped-kopilka.ru/upload/blogs2/2016/6/3499_1787ff0ebfff83c47368d97ff04c6a40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631" cy="182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6A33" w:rsidRPr="001C6A33" w:rsidRDefault="001C6A33" w:rsidP="001C6A3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7468A" w:rsidRDefault="0027468A" w:rsidP="001C6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6A33" w:rsidRDefault="001C6A33" w:rsidP="001C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Приложение 4</w:t>
      </w:r>
    </w:p>
    <w:p w:rsidR="001C6A33" w:rsidRDefault="001C6A33" w:rsidP="001C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Образец медали за участие.</w:t>
      </w:r>
    </w:p>
    <w:p w:rsidR="00215964" w:rsidRDefault="00215964" w:rsidP="001C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15964" w:rsidRDefault="00215964" w:rsidP="001C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15964" w:rsidRDefault="00215964" w:rsidP="001C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15964" w:rsidRDefault="00215964" w:rsidP="001C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15964" w:rsidRDefault="00215964" w:rsidP="001C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15964" w:rsidRDefault="00215964" w:rsidP="001C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15964" w:rsidRDefault="00215964" w:rsidP="002159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215964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4244697" cy="4561368"/>
            <wp:effectExtent l="0" t="0" r="0" b="0"/>
            <wp:docPr id="32" name="Рисунок 1" descr="C:\Users\5\Documents\медаль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ocuments\медалька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1" cy="45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1C6A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1C6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6A33" w:rsidRDefault="001C6A33" w:rsidP="001C6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6A33" w:rsidRDefault="001C6A33" w:rsidP="001C6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6A33" w:rsidRDefault="001C6A33" w:rsidP="001C6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6A33" w:rsidRDefault="001C6A33" w:rsidP="001C6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6A33" w:rsidRPr="00141023" w:rsidRDefault="001C6A33" w:rsidP="001C6A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7468A" w:rsidRDefault="0027468A" w:rsidP="001C6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1C6A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7468A" w:rsidRDefault="0027468A" w:rsidP="00274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68A" w:rsidRDefault="0027468A" w:rsidP="001C6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7468A" w:rsidRDefault="0027468A" w:rsidP="0027468A"/>
    <w:p w:rsidR="0027468A" w:rsidRDefault="0027468A" w:rsidP="0027468A"/>
    <w:p w:rsidR="0027468A" w:rsidRDefault="0027468A" w:rsidP="0027468A"/>
    <w:p w:rsidR="0027468A" w:rsidRDefault="0027468A" w:rsidP="0027468A"/>
    <w:p w:rsidR="0027468A" w:rsidRDefault="0027468A" w:rsidP="0027468A"/>
    <w:p w:rsidR="0027468A" w:rsidRDefault="0027468A" w:rsidP="0027468A"/>
    <w:p w:rsidR="0027468A" w:rsidRDefault="0027468A" w:rsidP="0027468A"/>
    <w:p w:rsidR="0027468A" w:rsidRPr="00B5470D" w:rsidRDefault="0027468A" w:rsidP="009D2449">
      <w:pPr>
        <w:spacing w:after="78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sectPr w:rsidR="0027468A" w:rsidRPr="00B5470D" w:rsidSect="00FC2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D69E0"/>
    <w:multiLevelType w:val="multilevel"/>
    <w:tmpl w:val="E522D5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73279"/>
    <w:multiLevelType w:val="multilevel"/>
    <w:tmpl w:val="9790EC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F4DE5"/>
    <w:multiLevelType w:val="multilevel"/>
    <w:tmpl w:val="0D4A12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3518DA"/>
    <w:multiLevelType w:val="multilevel"/>
    <w:tmpl w:val="1DD4BD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6C6F5B"/>
    <w:multiLevelType w:val="multilevel"/>
    <w:tmpl w:val="8DEE4A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412B2B"/>
    <w:multiLevelType w:val="multilevel"/>
    <w:tmpl w:val="A63A74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C71377"/>
    <w:multiLevelType w:val="multilevel"/>
    <w:tmpl w:val="DA2092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C85305"/>
    <w:multiLevelType w:val="multilevel"/>
    <w:tmpl w:val="517801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104DDF"/>
    <w:multiLevelType w:val="multilevel"/>
    <w:tmpl w:val="59E40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D2449"/>
    <w:rsid w:val="00015BE1"/>
    <w:rsid w:val="0005406B"/>
    <w:rsid w:val="000B248A"/>
    <w:rsid w:val="000D0409"/>
    <w:rsid w:val="000D7CD7"/>
    <w:rsid w:val="00103E88"/>
    <w:rsid w:val="0014672B"/>
    <w:rsid w:val="00151658"/>
    <w:rsid w:val="00190EA1"/>
    <w:rsid w:val="001C6A33"/>
    <w:rsid w:val="00215964"/>
    <w:rsid w:val="00232475"/>
    <w:rsid w:val="0027468A"/>
    <w:rsid w:val="002D7B93"/>
    <w:rsid w:val="002E59C4"/>
    <w:rsid w:val="0034110D"/>
    <w:rsid w:val="00370A4F"/>
    <w:rsid w:val="003A6334"/>
    <w:rsid w:val="003E4D80"/>
    <w:rsid w:val="003F2AF3"/>
    <w:rsid w:val="00402346"/>
    <w:rsid w:val="004F32FA"/>
    <w:rsid w:val="005347F7"/>
    <w:rsid w:val="006224F4"/>
    <w:rsid w:val="006649D7"/>
    <w:rsid w:val="007433D4"/>
    <w:rsid w:val="0075642E"/>
    <w:rsid w:val="0077746D"/>
    <w:rsid w:val="00780EAA"/>
    <w:rsid w:val="00813EC2"/>
    <w:rsid w:val="00933CE5"/>
    <w:rsid w:val="00960929"/>
    <w:rsid w:val="00967976"/>
    <w:rsid w:val="009C3F7F"/>
    <w:rsid w:val="009D2449"/>
    <w:rsid w:val="00A4683D"/>
    <w:rsid w:val="00A5295D"/>
    <w:rsid w:val="00A679C3"/>
    <w:rsid w:val="00A722F2"/>
    <w:rsid w:val="00A929EC"/>
    <w:rsid w:val="00B35BCF"/>
    <w:rsid w:val="00B36503"/>
    <w:rsid w:val="00B5470D"/>
    <w:rsid w:val="00BB623C"/>
    <w:rsid w:val="00BE6BF1"/>
    <w:rsid w:val="00C5112F"/>
    <w:rsid w:val="00C54DE9"/>
    <w:rsid w:val="00C75396"/>
    <w:rsid w:val="00C87A6B"/>
    <w:rsid w:val="00CC7712"/>
    <w:rsid w:val="00D31728"/>
    <w:rsid w:val="00D6055A"/>
    <w:rsid w:val="00E0710E"/>
    <w:rsid w:val="00E31D0B"/>
    <w:rsid w:val="00EB6267"/>
    <w:rsid w:val="00F0002D"/>
    <w:rsid w:val="00F07784"/>
    <w:rsid w:val="00F07AD8"/>
    <w:rsid w:val="00F41732"/>
    <w:rsid w:val="00F43073"/>
    <w:rsid w:val="00F74D6C"/>
    <w:rsid w:val="00FC2195"/>
    <w:rsid w:val="00FE2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195"/>
  </w:style>
  <w:style w:type="paragraph" w:styleId="1">
    <w:name w:val="heading 1"/>
    <w:basedOn w:val="a"/>
    <w:link w:val="10"/>
    <w:uiPriority w:val="9"/>
    <w:qFormat/>
    <w:rsid w:val="009D24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E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0E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4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D244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780E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80E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780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80EA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1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5BE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C6A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B62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0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1922">
          <w:marLeft w:val="0"/>
          <w:marRight w:val="0"/>
          <w:marTop w:val="16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92502">
              <w:marLeft w:val="0"/>
              <w:marRight w:val="0"/>
              <w:marTop w:val="157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0876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1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23CBA-F6F0-41C6-97D1-4134D702D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15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48</cp:revision>
  <dcterms:created xsi:type="dcterms:W3CDTF">2019-06-13T12:22:00Z</dcterms:created>
  <dcterms:modified xsi:type="dcterms:W3CDTF">2023-03-15T13:28:00Z</dcterms:modified>
</cp:coreProperties>
</file>